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D713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Hold On I'm Coming</w:t>
      </w:r>
    </w:p>
    <w:p w14:paraId="2B83C7D3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Knock On Wood</w:t>
      </w:r>
    </w:p>
    <w:p w14:paraId="7995ADE9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Chain Of Fools</w:t>
      </w:r>
    </w:p>
    <w:p w14:paraId="7E3DAFB0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I Heard It Through The Grapevine</w:t>
      </w:r>
    </w:p>
    <w:p w14:paraId="1F89F04B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My Girl</w:t>
      </w:r>
    </w:p>
    <w:p w14:paraId="09D442BE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Son Of A Preacher Man</w:t>
      </w:r>
    </w:p>
    <w:p w14:paraId="2F11302B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Dock Of The Bay</w:t>
      </w:r>
    </w:p>
    <w:p w14:paraId="41719D7D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Cissy Strut</w:t>
      </w:r>
    </w:p>
    <w:p w14:paraId="3EB3A345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Baby, I Love You</w:t>
      </w:r>
    </w:p>
    <w:p w14:paraId="0C8B6643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Unchain My Heart</w:t>
      </w:r>
    </w:p>
    <w:p w14:paraId="5ADEC3CC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Hit The Road Jack</w:t>
      </w:r>
    </w:p>
    <w:p w14:paraId="2F0A5070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I Can't Stand The Rain</w:t>
      </w:r>
    </w:p>
    <w:p w14:paraId="39BC9EAC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I Feel Good</w:t>
      </w:r>
    </w:p>
    <w:p w14:paraId="141FF8FD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What A Man</w:t>
      </w:r>
    </w:p>
    <w:p w14:paraId="299FC6D9" w14:textId="77777777" w:rsidR="00FC5DE5" w:rsidRPr="00FC5DE5" w:rsidRDefault="00FC5DE5" w:rsidP="00FC5DE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Mr. Pitiful</w:t>
      </w:r>
    </w:p>
    <w:p w14:paraId="719C2A80" w14:textId="77777777" w:rsidR="00FC5DE5" w:rsidRDefault="00FC5DE5" w:rsidP="00FC5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</w:p>
    <w:p w14:paraId="0F176F22" w14:textId="77777777" w:rsidR="00FC5DE5" w:rsidRDefault="00FC5DE5" w:rsidP="00FC5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>
        <w:rPr>
          <w:rFonts w:ascii="Helvetica" w:hAnsi="Helvetica" w:cs="Helvetica"/>
          <w:kern w:val="0"/>
          <w:sz w:val="36"/>
          <w:szCs w:val="36"/>
        </w:rPr>
        <w:t>Set 2</w:t>
      </w:r>
    </w:p>
    <w:p w14:paraId="110F1DC8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Ain't No Sunshine</w:t>
      </w:r>
    </w:p>
    <w:p w14:paraId="0BF63E80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Soul Finger</w:t>
      </w:r>
    </w:p>
    <w:p w14:paraId="00C87ADD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Soul Man</w:t>
      </w:r>
    </w:p>
    <w:p w14:paraId="261E12E7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Dancing In The Street</w:t>
      </w:r>
    </w:p>
    <w:p w14:paraId="6AC7FE9C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In The Midnight Hour</w:t>
      </w:r>
    </w:p>
    <w:p w14:paraId="157F9216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See Saw</w:t>
      </w:r>
    </w:p>
    <w:p w14:paraId="5A1404F9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Green Onions</w:t>
      </w:r>
    </w:p>
    <w:p w14:paraId="4D0F9A06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Georgia On My Mind</w:t>
      </w:r>
    </w:p>
    <w:p w14:paraId="6A94C2A7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100 Days, 100 Nights</w:t>
      </w:r>
    </w:p>
    <w:p w14:paraId="67FC5EC7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Diggin' On James Brown</w:t>
      </w:r>
    </w:p>
    <w:p w14:paraId="57CCD787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Play That Funky Music</w:t>
      </w:r>
    </w:p>
    <w:p w14:paraId="68752AB6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Mustang Sally</w:t>
      </w:r>
    </w:p>
    <w:p w14:paraId="71F46BB2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Think</w:t>
      </w:r>
    </w:p>
    <w:p w14:paraId="48D474DD" w14:textId="77777777" w:rsidR="00FC5DE5" w:rsidRPr="00FC5DE5" w:rsidRDefault="00FC5DE5" w:rsidP="00FC5D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 w:rsidRPr="00FC5DE5">
        <w:rPr>
          <w:rFonts w:ascii="Helvetica" w:hAnsi="Helvetica" w:cs="Helvetica"/>
          <w:kern w:val="0"/>
          <w:sz w:val="36"/>
          <w:szCs w:val="36"/>
        </w:rPr>
        <w:t>Gimme' Some Lovin</w:t>
      </w:r>
    </w:p>
    <w:p w14:paraId="6FE84F88" w14:textId="77777777" w:rsidR="00FC5DE5" w:rsidRDefault="00FC5DE5" w:rsidP="00FC5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>
        <w:rPr>
          <w:rFonts w:ascii="Helvetica" w:hAnsi="Helvetica" w:cs="Helvetica"/>
          <w:kern w:val="0"/>
          <w:sz w:val="36"/>
          <w:szCs w:val="36"/>
        </w:rPr>
        <w:tab/>
      </w:r>
    </w:p>
    <w:p w14:paraId="19941D07" w14:textId="5FAFA20A" w:rsidR="00FC5DE5" w:rsidRDefault="00FC5DE5" w:rsidP="00FC5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>
        <w:rPr>
          <w:rFonts w:ascii="Helvetica" w:hAnsi="Helvetica" w:cs="Helvetica"/>
          <w:kern w:val="0"/>
          <w:sz w:val="36"/>
          <w:szCs w:val="36"/>
        </w:rPr>
        <w:t>ENCORE</w:t>
      </w:r>
    </w:p>
    <w:p w14:paraId="622A47BE" w14:textId="77777777" w:rsidR="00FC5DE5" w:rsidRDefault="00FC5DE5" w:rsidP="00FC5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0"/>
          <w:sz w:val="36"/>
          <w:szCs w:val="36"/>
        </w:rPr>
      </w:pPr>
      <w:r>
        <w:rPr>
          <w:rFonts w:ascii="Helvetica" w:hAnsi="Helvetica" w:cs="Helvetica"/>
          <w:kern w:val="0"/>
          <w:sz w:val="36"/>
          <w:szCs w:val="36"/>
        </w:rPr>
        <w:t>Papa's Got A Brand New Bag</w:t>
      </w:r>
    </w:p>
    <w:p w14:paraId="2937C2C1" w14:textId="0B0F38B1" w:rsidR="002D5313" w:rsidRDefault="00FC5DE5" w:rsidP="00FC5DE5">
      <w:r>
        <w:rPr>
          <w:rFonts w:ascii="Helvetica" w:hAnsi="Helvetica" w:cs="Helvetica"/>
          <w:kern w:val="0"/>
          <w:sz w:val="36"/>
          <w:szCs w:val="36"/>
        </w:rPr>
        <w:t>Do Right Woman</w:t>
      </w:r>
    </w:p>
    <w:sectPr w:rsidR="002D5313" w:rsidSect="00FC5DE5">
      <w:pgSz w:w="11906" w:h="16838"/>
      <w:pgMar w:top="742" w:right="1134" w:bottom="44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959"/>
    <w:multiLevelType w:val="hybridMultilevel"/>
    <w:tmpl w:val="58ECC5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65DC8"/>
    <w:multiLevelType w:val="hybridMultilevel"/>
    <w:tmpl w:val="3AF41F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845224">
    <w:abstractNumId w:val="1"/>
  </w:num>
  <w:num w:numId="2" w16cid:durableId="16301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E5"/>
    <w:rsid w:val="002D5313"/>
    <w:rsid w:val="004D22D2"/>
    <w:rsid w:val="005C5AA4"/>
    <w:rsid w:val="006137D5"/>
    <w:rsid w:val="00620C9E"/>
    <w:rsid w:val="00632AAC"/>
    <w:rsid w:val="00894881"/>
    <w:rsid w:val="009A5DB6"/>
    <w:rsid w:val="00A01EF3"/>
    <w:rsid w:val="00CA6B9C"/>
    <w:rsid w:val="00E74387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D1163"/>
  <w15:chartTrackingRefBased/>
  <w15:docId w15:val="{E6A5BF2B-C40B-534E-84C3-0F8FAE8C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eastAsia="Times New Roman" w:cs="Times New Roman"/>
      <w:sz w:val="32"/>
      <w:szCs w:val="36"/>
      <w:lang w:val="en-US"/>
    </w:rPr>
  </w:style>
  <w:style w:type="character" w:customStyle="1" w:styleId="-chords">
    <w:name w:val="- chords"/>
    <w:basedOn w:val="DefaultParagraphFont"/>
    <w:uiPriority w:val="1"/>
    <w:qFormat/>
    <w:rsid w:val="00632AAC"/>
    <w:rPr>
      <w:rFonts w:ascii="Helvetica Neue" w:hAnsi="Helvetica Neue"/>
      <w:b/>
      <w:bCs/>
      <w:i/>
      <w:iCs/>
      <w:sz w:val="28"/>
      <w:szCs w:val="16"/>
    </w:rPr>
  </w:style>
  <w:style w:type="paragraph" w:styleId="BodyText">
    <w:name w:val="Body Text"/>
    <w:basedOn w:val="Normal"/>
    <w:link w:val="BodyTextChar"/>
    <w:qFormat/>
    <w:rsid w:val="006137D5"/>
    <w:pPr>
      <w:overflowPunct w:val="0"/>
      <w:autoSpaceDE w:val="0"/>
      <w:autoSpaceDN w:val="0"/>
      <w:adjustRightInd w:val="0"/>
      <w:ind w:left="-284" w:right="-810"/>
      <w:textAlignment w:val="baseline"/>
    </w:pPr>
    <w:rPr>
      <w:sz w:val="32"/>
      <w:szCs w:val="15"/>
      <w:lang w:val="de-DE" w:eastAsia="en-GB"/>
    </w:rPr>
  </w:style>
  <w:style w:type="character" w:customStyle="1" w:styleId="BodyTextChar">
    <w:name w:val="Body Text Char"/>
    <w:link w:val="BodyText"/>
    <w:rsid w:val="006137D5"/>
    <w:rPr>
      <w:rFonts w:ascii="Helvetica Neue" w:hAnsi="Helvetica Neue"/>
      <w:sz w:val="32"/>
      <w:szCs w:val="15"/>
      <w:lang w:val="de-DE" w:eastAsia="en-GB"/>
    </w:rPr>
  </w:style>
  <w:style w:type="paragraph" w:styleId="ListParagraph">
    <w:name w:val="List Paragraph"/>
    <w:basedOn w:val="Normal"/>
    <w:uiPriority w:val="34"/>
    <w:qFormat/>
    <w:rsid w:val="00FC5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1</cp:revision>
  <dcterms:created xsi:type="dcterms:W3CDTF">2024-10-18T11:39:00Z</dcterms:created>
  <dcterms:modified xsi:type="dcterms:W3CDTF">2024-10-18T11:41:00Z</dcterms:modified>
</cp:coreProperties>
</file>